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BF9" w:rsidRPr="00184BF9" w:rsidRDefault="00184BF9" w:rsidP="00184BF9">
      <w:pPr>
        <w:spacing w:after="6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r w:rsidRPr="00184BF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«Правила дорожные, детям знать </w:t>
      </w:r>
      <w:r w:rsidR="00A94EAD" w:rsidRPr="00184BF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положено!»</w:t>
      </w:r>
      <w:r w:rsidRPr="00184BF9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 xml:space="preserve"> </w:t>
      </w:r>
    </w:p>
    <w:p w:rsidR="00A94EAD" w:rsidRPr="00811CE2" w:rsidRDefault="00184BF9" w:rsidP="00811CE2">
      <w:pPr>
        <w:spacing w:after="60" w:line="288" w:lineRule="atLeast"/>
        <w:jc w:val="center"/>
        <w:outlineLvl w:val="0"/>
        <w:rPr>
          <w:rFonts w:ascii="Times New Roman" w:eastAsia="Times New Roman" w:hAnsi="Times New Roman" w:cs="Times New Roman"/>
          <w:bCs/>
          <w:color w:val="371D10"/>
          <w:kern w:val="36"/>
          <w:sz w:val="24"/>
          <w:szCs w:val="24"/>
          <w:lang w:eastAsia="ru-RU"/>
        </w:rPr>
      </w:pPr>
      <w:r w:rsidRPr="00972970">
        <w:rPr>
          <w:rFonts w:ascii="Times New Roman" w:eastAsia="Times New Roman" w:hAnsi="Times New Roman" w:cs="Times New Roman"/>
          <w:bCs/>
          <w:color w:val="371D10"/>
          <w:kern w:val="36"/>
          <w:sz w:val="24"/>
          <w:szCs w:val="24"/>
          <w:lang w:eastAsia="ru-RU"/>
        </w:rPr>
        <w:t>развлечение</w:t>
      </w:r>
    </w:p>
    <w:p w:rsidR="00A94EAD" w:rsidRPr="001A797E" w:rsidRDefault="00A94EAD" w:rsidP="00811C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7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Продолжать учить детей </w:t>
      </w:r>
      <w:r w:rsidR="00184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 возраста 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и выполнять правила дорожного движения.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A79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Закрепить умение называть знакомые дорожные знаки, сигналы светофора;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Развивать наблюдательность и быстроту;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Воспитывать внимание, </w:t>
      </w:r>
      <w:r w:rsidR="00184B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отзывчивость, желание помочь другу.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Вырабатывать навыки осознанного поведения на улице</w:t>
      </w:r>
      <w:r w:rsidR="00972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и использование правил дорожного движения </w:t>
      </w:r>
      <w:r w:rsidRPr="001A7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повседневной жизни.</w:t>
      </w:r>
    </w:p>
    <w:p w:rsidR="00A94EAD" w:rsidRPr="001A797E" w:rsidRDefault="00A94EAD" w:rsidP="00811C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94EAD" w:rsidRDefault="00972970" w:rsidP="00811CE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7297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Три ведущих в кепках разного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цвета (</w:t>
      </w:r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красная</w:t>
      </w:r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, желтая, зеленая)</w:t>
      </w:r>
    </w:p>
    <w:p w:rsidR="00972970" w:rsidRDefault="00972970" w:rsidP="00811CE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Атрибуты: дуги для лазания 2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; рули 2шт., мячи большие для прыгания 2шт; дорожные знаки; круги светофора (красный, желтый, зеленый)</w:t>
      </w:r>
    </w:p>
    <w:p w:rsidR="00972970" w:rsidRPr="00972970" w:rsidRDefault="00972970" w:rsidP="00811CE2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Музыкальное сопровождение (вход и выход детей, для конкурсов)</w:t>
      </w:r>
    </w:p>
    <w:p w:rsidR="00A94EAD" w:rsidRPr="00811CE2" w:rsidRDefault="00A94EAD" w:rsidP="00A94EAD">
      <w:pPr>
        <w:spacing w:after="120" w:line="25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развлечения</w:t>
      </w:r>
    </w:p>
    <w:p w:rsidR="00E65EE5" w:rsidRPr="00811CE2" w:rsidRDefault="00972970" w:rsidP="00E65EE5">
      <w:pPr>
        <w:spacing w:after="60" w:line="288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E65EE5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</w:t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едущий: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72970" w:rsidRPr="00811CE2" w:rsidRDefault="00A94EAD" w:rsidP="00E65EE5">
      <w:pPr>
        <w:spacing w:after="60" w:line="288" w:lineRule="atLeast"/>
        <w:ind w:firstLine="708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</w:t>
      </w:r>
      <w:r w:rsidR="001A797E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ребята! Сегод</w:t>
      </w:r>
      <w:r w:rsidR="00972970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 мы с вами встретились, чтобы вспомнить о правилах дорожного движения,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2970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потому что </w:t>
      </w:r>
      <w:r w:rsidR="00972970" w:rsidRPr="00811CE2">
        <w:rPr>
          <w:rFonts w:ascii="Times New Roman" w:eastAsia="Times New Roman" w:hAnsi="Times New Roman" w:cs="Times New Roman"/>
          <w:b/>
          <w:bCs/>
          <w:color w:val="371D10"/>
          <w:kern w:val="36"/>
          <w:sz w:val="24"/>
          <w:szCs w:val="24"/>
          <w:lang w:eastAsia="ru-RU"/>
        </w:rPr>
        <w:t xml:space="preserve"> «Правила дорожные, детям знать положено!» </w:t>
      </w:r>
    </w:p>
    <w:p w:rsidR="001A797E" w:rsidRPr="00811CE2" w:rsidRDefault="001A797E" w:rsidP="00972970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вы идете в садик, или обратно из садика, когда вы гуляете на улице</w:t>
      </w:r>
      <w:r w:rsidR="00972970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72970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конечно же, встречаете разные машины. Машины могут ездить по дорогам, стоять у вашего дома. И для того, чтобы не случилось беды с вами, всем надо хорошо знать правила дорожного движения.</w:t>
      </w:r>
    </w:p>
    <w:p w:rsidR="00E65EE5" w:rsidRPr="00811CE2" w:rsidRDefault="00A94EAD" w:rsidP="00A94E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65EE5" w:rsidRPr="00811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 ведущий: </w:t>
      </w:r>
    </w:p>
    <w:p w:rsidR="00E65EE5" w:rsidRPr="00811CE2" w:rsidRDefault="00A94EAD" w:rsidP="00E65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мы с вами будем соревноваться в ловкости, быстроте, сноровке. И все наши игры будут посвящены ПДД.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так, мы начинаем наши соревнования. Участвуют две ком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анды: </w:t>
      </w:r>
      <w:r w:rsidR="001A00A2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«Светофор» и «Пешеходы».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5EE5" w:rsidRPr="00811CE2" w:rsidRDefault="00E65EE5" w:rsidP="00E65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Команды, поприветствуем друг друга «Ура!»</w:t>
      </w:r>
    </w:p>
    <w:p w:rsidR="00E65EE5" w:rsidRPr="00811CE2" w:rsidRDefault="00E65EE5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EAD" w:rsidRPr="00811CE2" w:rsidRDefault="00E65EE5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</w:t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едущий: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4EAD" w:rsidRPr="00811CE2" w:rsidRDefault="00A94EAD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я вас проверю, проведу игру - затею.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задам сейчас вопросы - отвечать на них не просто.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вы поступаете согласно правилам дорожного движения, то дружно отвечайте: «Это я, это я, это все мои друзья», если нет - молчите!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5EE5" w:rsidRPr="00811CE2" w:rsidRDefault="00E65EE5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ведущий:</w:t>
      </w:r>
    </w:p>
    <w:p w:rsidR="00A94EAD" w:rsidRPr="00811CE2" w:rsidRDefault="00A94EAD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вас идёт вперед только там, где переход?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летит вперёд так скоро, что не видит светофора?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из вас, идя домой, держит путь по мостовой?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из вас в вагоне тесном уступил старушке место?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Знает кто, что красный свет – это значит, хода нет?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хочет прямо на дороге поиграть с мячом немного?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Правил кто не нарушает, на дороге не играет?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Молодцы, вы уже хорошо знаете правила.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65EE5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</w:t>
      </w: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едущий: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4EAD" w:rsidRPr="00811CE2" w:rsidRDefault="00A94EAD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Дорожные знаки нужны для того, чтобы улица могла «разговаривать» с водителями и пешеходами понятным им языком. Куда бы вы ни шли, всюду на улицах вас встречают дорожные знаки. Они разного цвета и разной формы. Это не случайно. </w:t>
      </w:r>
    </w:p>
    <w:p w:rsidR="00A94EAD" w:rsidRPr="00811CE2" w:rsidRDefault="00A94EAD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вышел на дорогу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знай: ты не один.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Наш совет немедленно тебе необходим.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 тебе подскажет: Что, и где, и как?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Верный путь тебе укажет дорожный знак.</w:t>
      </w:r>
    </w:p>
    <w:p w:rsidR="00E65EE5" w:rsidRPr="00811CE2" w:rsidRDefault="00E65EE5" w:rsidP="00A94EA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65EE5" w:rsidRPr="00811CE2" w:rsidRDefault="00E65EE5" w:rsidP="00A94E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Игра «Отгадай, какой знак»</w:t>
      </w:r>
    </w:p>
    <w:p w:rsidR="00E65EE5" w:rsidRPr="00811CE2" w:rsidRDefault="00E65EE5" w:rsidP="00A94EA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Ведущий показывает детям различные знаки, дети отвечают</w:t>
      </w:r>
      <w:proofErr w:type="gramStart"/>
      <w:r w:rsidRPr="00811C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,</w:t>
      </w:r>
      <w:proofErr w:type="gramEnd"/>
      <w:r w:rsidRPr="00811C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что они обозначают</w:t>
      </w:r>
    </w:p>
    <w:p w:rsidR="00A94EAD" w:rsidRPr="00811CE2" w:rsidRDefault="00A94EAD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AD" w:rsidRPr="00811CE2" w:rsidRDefault="00E65EE5" w:rsidP="00A94EA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ведущий: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1-я эстафета «Водитель такси»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Команды соревнуются на мячах 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прыгунах, чья команда придет быстрее к финишу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2-я эстафета «Веселый автобус»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за странный этот дом?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Ребятишек много в нем.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Носит обувь из резины и питается бензином.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Дети: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Автобус.</w:t>
      </w:r>
    </w:p>
    <w:p w:rsidR="00E65EE5" w:rsidRPr="00811CE2" w:rsidRDefault="00A94EAD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Дети стоят попарно в обруче. Пары бегут до стойки, обегают ее, возвращаются обратно. Выигрывает команда, которая быстрее всех выполнит задание.</w:t>
      </w:r>
    </w:p>
    <w:p w:rsidR="00E65EE5" w:rsidRPr="00811CE2" w:rsidRDefault="00E65EE5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E65EE5" w:rsidRPr="00811CE2" w:rsidRDefault="00811CE2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E65EE5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-я эстафета «Я – водитель»</w:t>
      </w:r>
    </w:p>
    <w:p w:rsidR="00E65EE5" w:rsidRPr="00811CE2" w:rsidRDefault="00E65EE5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Команды соревнуются по одному с рулем в руках, чья команда придет быстрее к финишу</w:t>
      </w:r>
    </w:p>
    <w:p w:rsidR="00E65EE5" w:rsidRPr="00811CE2" w:rsidRDefault="00E65EE5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4EAD" w:rsidRPr="00811CE2" w:rsidRDefault="00E65EE5" w:rsidP="00E65E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</w:t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едущий: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94EAD" w:rsidRPr="00811CE2" w:rsidRDefault="00A94EAD" w:rsidP="00E65EE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давайте передохнём и отгадаем </w:t>
      </w: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Все вы любите смотреть мультфильмы. Сейчас проверим, знаете ли вы, на каком транспорте передвигались герои мультфильмов. </w:t>
      </w:r>
    </w:p>
    <w:p w:rsidR="00A94EAD" w:rsidRPr="00811CE2" w:rsidRDefault="00A94EAD" w:rsidP="00E65EE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Участникам предлагается ответить на вопросы по мультфильмам и сказкам, в которых упоминаются транспортные средства. </w:t>
      </w:r>
    </w:p>
    <w:p w:rsidR="00E65EE5" w:rsidRPr="00811CE2" w:rsidRDefault="00A94EAD" w:rsidP="00E65E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чем ехал Емеля к царю во дворец?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(На печке)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Любимый вид транспорта кота Леопольда?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(Двухколесный велосипед)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Что подарили родители дяди Федора почтальону Печкину?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(Велосипед)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 что превратила добрая Фея тыкву для Золушки?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 карету)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На чем летал старик </w:t>
      </w:r>
      <w:proofErr w:type="spellStart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Хоттабыч</w:t>
      </w:r>
      <w:proofErr w:type="spellEnd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(На ковре самолете)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Какой личный транспорт у Бабы Яги?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(Ступа)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чем катался Кай?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(На санках)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 чем поехал в Ленинград человек рассеянный? </w:t>
      </w: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(На поезде)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Молодцы ребята, и с этим заданием вы тоже справились.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65EE5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ведущий:</w:t>
      </w:r>
      <w:r w:rsidR="00E65EE5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00237" w:rsidRPr="00811CE2" w:rsidRDefault="00811CE2" w:rsidP="00A94E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-я эстафета «Подземный переход»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Пешеход! Пешеход!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Помни ты про переход!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Подземный</w:t>
      </w:r>
      <w:proofErr w:type="gramEnd"/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наземный,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Похожий на зебру.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Знай, что только переход и поможет и спасёт!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EAD" w:rsidRPr="00811C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Первый бежит, проползает на четвереньках под дугой, обегает ориентир, передает эстафету следующему.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-я</w:t>
      </w:r>
      <w:r w:rsidR="00D00237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эстафета «Собери машину</w:t>
      </w:r>
      <w:r w:rsidR="00A94EAD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собирают в командах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2,3 человека, 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разрезные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машины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Побеждает та команда, которая собрала первой машину</w:t>
      </w:r>
    </w:p>
    <w:p w:rsidR="00D00237" w:rsidRPr="00811CE2" w:rsidRDefault="00D00237" w:rsidP="00A94E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65EE5" w:rsidRPr="00811CE2" w:rsidRDefault="00E65EE5" w:rsidP="00A94EA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ведущий: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00A2" w:rsidRPr="00811CE2" w:rsidRDefault="00811CE2" w:rsidP="00A94EA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r w:rsidR="00D00237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«Светофор»</w:t>
      </w:r>
    </w:p>
    <w:p w:rsidR="001A00A2" w:rsidRPr="00811CE2" w:rsidRDefault="001A00A2" w:rsidP="00A94EA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жить, не зная огорченья,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бегать, плавать и скакать,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должен Правила движения,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Всегда и всюду соблюдать!</w:t>
      </w:r>
      <w:r w:rsidR="00A94EAD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11CE2" w:rsidRDefault="00D00237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Ведущий показывает круги разного цвета (желтый, красный, зеленый)</w:t>
      </w:r>
      <w:r w:rsidR="001A00A2" w:rsidRPr="00811CE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, дети выполняют движения под музыку.</w:t>
      </w:r>
      <w:r w:rsidR="001A00A2" w:rsidRPr="00811C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11CE2" w:rsidRDefault="00811CE2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давайте пои</w:t>
      </w:r>
      <w:r w:rsid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граем с вами в игру «Светофор».</w:t>
      </w:r>
    </w:p>
    <w:p w:rsid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цвета есть у с</w:t>
      </w:r>
      <w:r w:rsid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ветофора</w:t>
      </w:r>
    </w:p>
    <w:p w:rsid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понятны для шофера</w:t>
      </w:r>
    </w:p>
    <w:p w:rsid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(воспитатель показывает цвета светофора - кружочки)</w:t>
      </w:r>
    </w:p>
    <w:p w:rsidR="00811CE2" w:rsidRDefault="001A00A2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красный цвет - дети стоят</w:t>
      </w:r>
    </w:p>
    <w:p w:rsid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proofErr w:type="gramStart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елтый</w:t>
      </w:r>
      <w:proofErr w:type="gramEnd"/>
      <w:r w:rsid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дети хлопают</w:t>
      </w:r>
    </w:p>
    <w:p w:rsidR="00811CE2" w:rsidRDefault="001A00A2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</w:t>
      </w:r>
      <w:proofErr w:type="gramEnd"/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дети шагают</w:t>
      </w:r>
      <w:r w:rsid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4EAD" w:rsidRP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Очерёдность цветов я буду менять, будьте внимательны.</w:t>
      </w:r>
    </w:p>
    <w:p w:rsidR="00811CE2" w:rsidRPr="00811CE2" w:rsidRDefault="00A94EAD" w:rsidP="00811C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811CE2"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в</w:t>
      </w:r>
      <w:r w:rsidRPr="00811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едущий: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11CE2" w:rsidRPr="00811CE2" w:rsidRDefault="00A94EAD" w:rsidP="00811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ребята, вы отлично справились со всеми заданиями!</w:t>
      </w:r>
      <w:r w:rsidR="00811CE2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вы думаете, какая команда у нас победила? Сегодня нет проигравших, сегодня победила «Дружба», давайте пожмем друг другу руки. Сегодня, мы – молодцы! М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повторяли </w:t>
      </w:r>
      <w:r w:rsidR="00811CE2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вами </w:t>
      </w: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движения, которые важн</w:t>
      </w:r>
      <w:r w:rsidR="00811CE2"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 нужно знать каждому из нас.</w:t>
      </w:r>
    </w:p>
    <w:p w:rsidR="00811CE2" w:rsidRPr="00811CE2" w:rsidRDefault="00811CE2" w:rsidP="00811C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1CE2" w:rsidRPr="00811CE2" w:rsidRDefault="00811CE2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Держись дорожных правил строго,</w:t>
      </w:r>
    </w:p>
    <w:p w:rsidR="00811CE2" w:rsidRPr="00811CE2" w:rsidRDefault="00811CE2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торопись, как на пожар.</w:t>
      </w:r>
    </w:p>
    <w:p w:rsidR="00811CE2" w:rsidRPr="00811CE2" w:rsidRDefault="00811CE2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помни: транспорту – дорога,</w:t>
      </w:r>
    </w:p>
    <w:p w:rsidR="00A94EAD" w:rsidRPr="00811CE2" w:rsidRDefault="00A94EAD" w:rsidP="00811C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пешеходу – тротуар.</w:t>
      </w:r>
    </w:p>
    <w:p w:rsidR="00A94EAD" w:rsidRPr="00811CE2" w:rsidRDefault="00A94EAD" w:rsidP="00A94EAD">
      <w:pPr>
        <w:rPr>
          <w:rFonts w:ascii="Times New Roman" w:hAnsi="Times New Roman" w:cs="Times New Roman"/>
          <w:sz w:val="24"/>
          <w:szCs w:val="24"/>
        </w:rPr>
      </w:pPr>
    </w:p>
    <w:p w:rsidR="00811CE2" w:rsidRPr="00811CE2" w:rsidRDefault="00811CE2" w:rsidP="00A94EAD">
      <w:pPr>
        <w:rPr>
          <w:rFonts w:ascii="Times New Roman" w:hAnsi="Times New Roman" w:cs="Times New Roman"/>
          <w:sz w:val="24"/>
          <w:szCs w:val="24"/>
        </w:rPr>
      </w:pPr>
    </w:p>
    <w:sectPr w:rsidR="00811CE2" w:rsidRPr="00811CE2" w:rsidSect="00811CE2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2C7" w:rsidRDefault="000412C7" w:rsidP="00A94EAD">
      <w:pPr>
        <w:spacing w:after="0" w:line="240" w:lineRule="auto"/>
      </w:pPr>
      <w:r>
        <w:separator/>
      </w:r>
    </w:p>
  </w:endnote>
  <w:endnote w:type="continuationSeparator" w:id="0">
    <w:p w:rsidR="000412C7" w:rsidRDefault="000412C7" w:rsidP="00A94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2C7" w:rsidRDefault="000412C7" w:rsidP="00A94EAD">
      <w:pPr>
        <w:spacing w:after="0" w:line="240" w:lineRule="auto"/>
      </w:pPr>
      <w:r>
        <w:separator/>
      </w:r>
    </w:p>
  </w:footnote>
  <w:footnote w:type="continuationSeparator" w:id="0">
    <w:p w:rsidR="000412C7" w:rsidRDefault="000412C7" w:rsidP="00A94E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EAD"/>
    <w:rsid w:val="00005A9E"/>
    <w:rsid w:val="00015E2C"/>
    <w:rsid w:val="00017CEF"/>
    <w:rsid w:val="00017DE7"/>
    <w:rsid w:val="000343CB"/>
    <w:rsid w:val="00040B20"/>
    <w:rsid w:val="000412C7"/>
    <w:rsid w:val="00047590"/>
    <w:rsid w:val="0005034C"/>
    <w:rsid w:val="00055E4C"/>
    <w:rsid w:val="00057277"/>
    <w:rsid w:val="00061606"/>
    <w:rsid w:val="000621CB"/>
    <w:rsid w:val="00064F5E"/>
    <w:rsid w:val="00066ECB"/>
    <w:rsid w:val="000702EB"/>
    <w:rsid w:val="0007743B"/>
    <w:rsid w:val="00095793"/>
    <w:rsid w:val="000A12F5"/>
    <w:rsid w:val="000A552C"/>
    <w:rsid w:val="000A5736"/>
    <w:rsid w:val="000A7DB6"/>
    <w:rsid w:val="000B0AB0"/>
    <w:rsid w:val="000B27F3"/>
    <w:rsid w:val="000B4CAA"/>
    <w:rsid w:val="000B764E"/>
    <w:rsid w:val="000C5AB5"/>
    <w:rsid w:val="000D78C5"/>
    <w:rsid w:val="000E7739"/>
    <w:rsid w:val="000F29BE"/>
    <w:rsid w:val="0010198C"/>
    <w:rsid w:val="0011754F"/>
    <w:rsid w:val="00123A3D"/>
    <w:rsid w:val="00126F1F"/>
    <w:rsid w:val="001318CE"/>
    <w:rsid w:val="0014615B"/>
    <w:rsid w:val="001544C0"/>
    <w:rsid w:val="00155309"/>
    <w:rsid w:val="00155B16"/>
    <w:rsid w:val="0015760E"/>
    <w:rsid w:val="00162CA9"/>
    <w:rsid w:val="0016451E"/>
    <w:rsid w:val="001661EB"/>
    <w:rsid w:val="00166F0C"/>
    <w:rsid w:val="00167739"/>
    <w:rsid w:val="00182A29"/>
    <w:rsid w:val="00184BF9"/>
    <w:rsid w:val="00184DE3"/>
    <w:rsid w:val="001877E9"/>
    <w:rsid w:val="00192B12"/>
    <w:rsid w:val="001A00A2"/>
    <w:rsid w:val="001A34AA"/>
    <w:rsid w:val="001A797E"/>
    <w:rsid w:val="001B2149"/>
    <w:rsid w:val="001B3103"/>
    <w:rsid w:val="001D627B"/>
    <w:rsid w:val="001E68F1"/>
    <w:rsid w:val="001E728F"/>
    <w:rsid w:val="001F698D"/>
    <w:rsid w:val="002164F7"/>
    <w:rsid w:val="00225D0C"/>
    <w:rsid w:val="002276DB"/>
    <w:rsid w:val="002408D7"/>
    <w:rsid w:val="00240A25"/>
    <w:rsid w:val="0024189A"/>
    <w:rsid w:val="00241AF5"/>
    <w:rsid w:val="0024651C"/>
    <w:rsid w:val="00251EE6"/>
    <w:rsid w:val="002603F3"/>
    <w:rsid w:val="0026410F"/>
    <w:rsid w:val="00264661"/>
    <w:rsid w:val="002737C1"/>
    <w:rsid w:val="00274CBE"/>
    <w:rsid w:val="00285984"/>
    <w:rsid w:val="00286B66"/>
    <w:rsid w:val="00290225"/>
    <w:rsid w:val="00292D71"/>
    <w:rsid w:val="002A68FA"/>
    <w:rsid w:val="002A78DA"/>
    <w:rsid w:val="002B1368"/>
    <w:rsid w:val="002B59AC"/>
    <w:rsid w:val="002B695F"/>
    <w:rsid w:val="002B7A13"/>
    <w:rsid w:val="002C3E95"/>
    <w:rsid w:val="002C454C"/>
    <w:rsid w:val="002C5711"/>
    <w:rsid w:val="002C59CF"/>
    <w:rsid w:val="002E1B0A"/>
    <w:rsid w:val="002E7EDB"/>
    <w:rsid w:val="002F36FB"/>
    <w:rsid w:val="00301BE6"/>
    <w:rsid w:val="00302AC0"/>
    <w:rsid w:val="00314F9E"/>
    <w:rsid w:val="00321A71"/>
    <w:rsid w:val="00322363"/>
    <w:rsid w:val="00333CE6"/>
    <w:rsid w:val="00351C2E"/>
    <w:rsid w:val="00372440"/>
    <w:rsid w:val="00387C39"/>
    <w:rsid w:val="00393F9A"/>
    <w:rsid w:val="003967DF"/>
    <w:rsid w:val="003B6F2A"/>
    <w:rsid w:val="003B7A9D"/>
    <w:rsid w:val="003D582A"/>
    <w:rsid w:val="003E32F6"/>
    <w:rsid w:val="003E76BA"/>
    <w:rsid w:val="003F3372"/>
    <w:rsid w:val="003F6E0A"/>
    <w:rsid w:val="00405749"/>
    <w:rsid w:val="00412DC0"/>
    <w:rsid w:val="004170A9"/>
    <w:rsid w:val="00421F3E"/>
    <w:rsid w:val="0042726B"/>
    <w:rsid w:val="00430994"/>
    <w:rsid w:val="0043119D"/>
    <w:rsid w:val="004451F3"/>
    <w:rsid w:val="00446B01"/>
    <w:rsid w:val="00447A88"/>
    <w:rsid w:val="00450208"/>
    <w:rsid w:val="0046103B"/>
    <w:rsid w:val="00472E4E"/>
    <w:rsid w:val="00476E3D"/>
    <w:rsid w:val="00483AD0"/>
    <w:rsid w:val="00496AE4"/>
    <w:rsid w:val="004B414B"/>
    <w:rsid w:val="004C438F"/>
    <w:rsid w:val="004D0ACA"/>
    <w:rsid w:val="004D1E97"/>
    <w:rsid w:val="004D7F9E"/>
    <w:rsid w:val="004E1B4C"/>
    <w:rsid w:val="004E2B87"/>
    <w:rsid w:val="004E40E4"/>
    <w:rsid w:val="004F3B7C"/>
    <w:rsid w:val="005012B7"/>
    <w:rsid w:val="00501DB2"/>
    <w:rsid w:val="00506E95"/>
    <w:rsid w:val="005076A3"/>
    <w:rsid w:val="0051539E"/>
    <w:rsid w:val="005210FB"/>
    <w:rsid w:val="00523AD3"/>
    <w:rsid w:val="005269A8"/>
    <w:rsid w:val="005435DE"/>
    <w:rsid w:val="00554B78"/>
    <w:rsid w:val="00560986"/>
    <w:rsid w:val="00577E0A"/>
    <w:rsid w:val="005878E3"/>
    <w:rsid w:val="005A6932"/>
    <w:rsid w:val="005B2D57"/>
    <w:rsid w:val="005C5A8E"/>
    <w:rsid w:val="005D3267"/>
    <w:rsid w:val="005E01D1"/>
    <w:rsid w:val="005E5852"/>
    <w:rsid w:val="005E5FE7"/>
    <w:rsid w:val="005E69FE"/>
    <w:rsid w:val="005F47BA"/>
    <w:rsid w:val="00600C1F"/>
    <w:rsid w:val="00602E51"/>
    <w:rsid w:val="00615BC1"/>
    <w:rsid w:val="00616BC6"/>
    <w:rsid w:val="00630CF4"/>
    <w:rsid w:val="0064737B"/>
    <w:rsid w:val="00654A5F"/>
    <w:rsid w:val="00656D3C"/>
    <w:rsid w:val="00660076"/>
    <w:rsid w:val="00665A41"/>
    <w:rsid w:val="00665A8A"/>
    <w:rsid w:val="006722CD"/>
    <w:rsid w:val="00683021"/>
    <w:rsid w:val="006A0492"/>
    <w:rsid w:val="006A34A2"/>
    <w:rsid w:val="006B0A86"/>
    <w:rsid w:val="006B2625"/>
    <w:rsid w:val="006B2707"/>
    <w:rsid w:val="006B31C4"/>
    <w:rsid w:val="006B7B74"/>
    <w:rsid w:val="006C2E58"/>
    <w:rsid w:val="006C3D76"/>
    <w:rsid w:val="006C6AD4"/>
    <w:rsid w:val="006D11D5"/>
    <w:rsid w:val="006D31FA"/>
    <w:rsid w:val="006D43E0"/>
    <w:rsid w:val="006E2AB0"/>
    <w:rsid w:val="006F4B21"/>
    <w:rsid w:val="0070457F"/>
    <w:rsid w:val="00727CAE"/>
    <w:rsid w:val="00741CA6"/>
    <w:rsid w:val="00743343"/>
    <w:rsid w:val="00743377"/>
    <w:rsid w:val="00744E29"/>
    <w:rsid w:val="00755936"/>
    <w:rsid w:val="00760CEA"/>
    <w:rsid w:val="0076206A"/>
    <w:rsid w:val="0077242A"/>
    <w:rsid w:val="00787D17"/>
    <w:rsid w:val="007907ED"/>
    <w:rsid w:val="007929B8"/>
    <w:rsid w:val="00793C29"/>
    <w:rsid w:val="007A479F"/>
    <w:rsid w:val="007A5E61"/>
    <w:rsid w:val="007B7EA4"/>
    <w:rsid w:val="007D2971"/>
    <w:rsid w:val="007D3807"/>
    <w:rsid w:val="007E6451"/>
    <w:rsid w:val="007E7690"/>
    <w:rsid w:val="007F50AF"/>
    <w:rsid w:val="007F5D83"/>
    <w:rsid w:val="007F773A"/>
    <w:rsid w:val="00800019"/>
    <w:rsid w:val="008008EE"/>
    <w:rsid w:val="00806C35"/>
    <w:rsid w:val="00811CBE"/>
    <w:rsid w:val="00811CE2"/>
    <w:rsid w:val="008258B4"/>
    <w:rsid w:val="00841E50"/>
    <w:rsid w:val="0086116F"/>
    <w:rsid w:val="00862D4F"/>
    <w:rsid w:val="00864B48"/>
    <w:rsid w:val="00865128"/>
    <w:rsid w:val="00874DC5"/>
    <w:rsid w:val="008762A3"/>
    <w:rsid w:val="008825C7"/>
    <w:rsid w:val="008A0EEC"/>
    <w:rsid w:val="008B0A0D"/>
    <w:rsid w:val="008C105E"/>
    <w:rsid w:val="008C6F10"/>
    <w:rsid w:val="008D3D7A"/>
    <w:rsid w:val="008D4642"/>
    <w:rsid w:val="008D7731"/>
    <w:rsid w:val="008E17FD"/>
    <w:rsid w:val="008F2655"/>
    <w:rsid w:val="00913BF2"/>
    <w:rsid w:val="009204EC"/>
    <w:rsid w:val="009216FB"/>
    <w:rsid w:val="0092225A"/>
    <w:rsid w:val="00933E3B"/>
    <w:rsid w:val="00942027"/>
    <w:rsid w:val="009630B4"/>
    <w:rsid w:val="009703EF"/>
    <w:rsid w:val="00972970"/>
    <w:rsid w:val="00986F3C"/>
    <w:rsid w:val="009913E0"/>
    <w:rsid w:val="00991490"/>
    <w:rsid w:val="0099558D"/>
    <w:rsid w:val="009B4F29"/>
    <w:rsid w:val="009D29B0"/>
    <w:rsid w:val="009D4892"/>
    <w:rsid w:val="009D7271"/>
    <w:rsid w:val="009F335B"/>
    <w:rsid w:val="009F573C"/>
    <w:rsid w:val="00A12A0D"/>
    <w:rsid w:val="00A130E7"/>
    <w:rsid w:val="00A16A12"/>
    <w:rsid w:val="00A179FD"/>
    <w:rsid w:val="00A20882"/>
    <w:rsid w:val="00A21A5B"/>
    <w:rsid w:val="00A261FC"/>
    <w:rsid w:val="00A526EA"/>
    <w:rsid w:val="00A570E6"/>
    <w:rsid w:val="00A631C2"/>
    <w:rsid w:val="00A64EAC"/>
    <w:rsid w:val="00A70D4F"/>
    <w:rsid w:val="00A719A6"/>
    <w:rsid w:val="00A81636"/>
    <w:rsid w:val="00A830AF"/>
    <w:rsid w:val="00A84C2A"/>
    <w:rsid w:val="00A869F2"/>
    <w:rsid w:val="00A93DFB"/>
    <w:rsid w:val="00A94E27"/>
    <w:rsid w:val="00A94EAD"/>
    <w:rsid w:val="00AA0B0F"/>
    <w:rsid w:val="00AA6128"/>
    <w:rsid w:val="00AB244A"/>
    <w:rsid w:val="00AB312F"/>
    <w:rsid w:val="00AC5399"/>
    <w:rsid w:val="00AC6150"/>
    <w:rsid w:val="00AD5BFD"/>
    <w:rsid w:val="00AE02AD"/>
    <w:rsid w:val="00AE1276"/>
    <w:rsid w:val="00AF757D"/>
    <w:rsid w:val="00B047A9"/>
    <w:rsid w:val="00B06E9D"/>
    <w:rsid w:val="00B154A7"/>
    <w:rsid w:val="00B21EFA"/>
    <w:rsid w:val="00B23C91"/>
    <w:rsid w:val="00B31F56"/>
    <w:rsid w:val="00B33414"/>
    <w:rsid w:val="00B410D8"/>
    <w:rsid w:val="00B4756F"/>
    <w:rsid w:val="00B5209E"/>
    <w:rsid w:val="00B57E53"/>
    <w:rsid w:val="00B7061D"/>
    <w:rsid w:val="00B7329F"/>
    <w:rsid w:val="00B7391C"/>
    <w:rsid w:val="00B90F18"/>
    <w:rsid w:val="00B919F8"/>
    <w:rsid w:val="00BB12C8"/>
    <w:rsid w:val="00BB3052"/>
    <w:rsid w:val="00BB351A"/>
    <w:rsid w:val="00BB39CA"/>
    <w:rsid w:val="00BB4124"/>
    <w:rsid w:val="00BC3608"/>
    <w:rsid w:val="00BD61EF"/>
    <w:rsid w:val="00BE1B50"/>
    <w:rsid w:val="00BE76F6"/>
    <w:rsid w:val="00BF1840"/>
    <w:rsid w:val="00BF6232"/>
    <w:rsid w:val="00C355AF"/>
    <w:rsid w:val="00C37A07"/>
    <w:rsid w:val="00C456D8"/>
    <w:rsid w:val="00C46ECE"/>
    <w:rsid w:val="00C55931"/>
    <w:rsid w:val="00C63AA5"/>
    <w:rsid w:val="00C804C4"/>
    <w:rsid w:val="00C82D99"/>
    <w:rsid w:val="00C900E7"/>
    <w:rsid w:val="00C9471A"/>
    <w:rsid w:val="00C97627"/>
    <w:rsid w:val="00CA381B"/>
    <w:rsid w:val="00CB13C6"/>
    <w:rsid w:val="00CD1F7C"/>
    <w:rsid w:val="00CE005E"/>
    <w:rsid w:val="00CF4EEB"/>
    <w:rsid w:val="00CF7482"/>
    <w:rsid w:val="00D00237"/>
    <w:rsid w:val="00D136FD"/>
    <w:rsid w:val="00D13AB6"/>
    <w:rsid w:val="00D14A3D"/>
    <w:rsid w:val="00D15D7E"/>
    <w:rsid w:val="00D2119E"/>
    <w:rsid w:val="00D267B6"/>
    <w:rsid w:val="00D27D43"/>
    <w:rsid w:val="00D36540"/>
    <w:rsid w:val="00D42EDB"/>
    <w:rsid w:val="00D43A3A"/>
    <w:rsid w:val="00D45AD1"/>
    <w:rsid w:val="00D45D23"/>
    <w:rsid w:val="00D51B1B"/>
    <w:rsid w:val="00D52506"/>
    <w:rsid w:val="00D54434"/>
    <w:rsid w:val="00D6199C"/>
    <w:rsid w:val="00D76297"/>
    <w:rsid w:val="00D80E4C"/>
    <w:rsid w:val="00D91175"/>
    <w:rsid w:val="00D92955"/>
    <w:rsid w:val="00D93A81"/>
    <w:rsid w:val="00DA1418"/>
    <w:rsid w:val="00DA447D"/>
    <w:rsid w:val="00DA7616"/>
    <w:rsid w:val="00DB511A"/>
    <w:rsid w:val="00DC5DD9"/>
    <w:rsid w:val="00DC6DA5"/>
    <w:rsid w:val="00DD0FD2"/>
    <w:rsid w:val="00DE057B"/>
    <w:rsid w:val="00DE1A1F"/>
    <w:rsid w:val="00E038DE"/>
    <w:rsid w:val="00E04425"/>
    <w:rsid w:val="00E064AD"/>
    <w:rsid w:val="00E06A5E"/>
    <w:rsid w:val="00E16B07"/>
    <w:rsid w:val="00E20E20"/>
    <w:rsid w:val="00E45397"/>
    <w:rsid w:val="00E47244"/>
    <w:rsid w:val="00E53D8D"/>
    <w:rsid w:val="00E65EE5"/>
    <w:rsid w:val="00E7126A"/>
    <w:rsid w:val="00E71A4F"/>
    <w:rsid w:val="00E74544"/>
    <w:rsid w:val="00E753AE"/>
    <w:rsid w:val="00E762F6"/>
    <w:rsid w:val="00E80542"/>
    <w:rsid w:val="00E837AE"/>
    <w:rsid w:val="00E85E7E"/>
    <w:rsid w:val="00E90429"/>
    <w:rsid w:val="00EA4D70"/>
    <w:rsid w:val="00EA6CBD"/>
    <w:rsid w:val="00EA6DF8"/>
    <w:rsid w:val="00EA7413"/>
    <w:rsid w:val="00EB0489"/>
    <w:rsid w:val="00EC5E51"/>
    <w:rsid w:val="00ED0F43"/>
    <w:rsid w:val="00ED1415"/>
    <w:rsid w:val="00ED30D3"/>
    <w:rsid w:val="00EE3ED7"/>
    <w:rsid w:val="00F020B0"/>
    <w:rsid w:val="00F0628D"/>
    <w:rsid w:val="00F14D1E"/>
    <w:rsid w:val="00F2341B"/>
    <w:rsid w:val="00F2681E"/>
    <w:rsid w:val="00F34F6C"/>
    <w:rsid w:val="00F37C1C"/>
    <w:rsid w:val="00F40203"/>
    <w:rsid w:val="00F47D0B"/>
    <w:rsid w:val="00F73524"/>
    <w:rsid w:val="00F80D7F"/>
    <w:rsid w:val="00F81C2A"/>
    <w:rsid w:val="00F9012D"/>
    <w:rsid w:val="00F91675"/>
    <w:rsid w:val="00FA2B96"/>
    <w:rsid w:val="00FA3D98"/>
    <w:rsid w:val="00FB271D"/>
    <w:rsid w:val="00FB2F70"/>
    <w:rsid w:val="00FC3CC4"/>
    <w:rsid w:val="00FC65E1"/>
    <w:rsid w:val="00FD00F4"/>
    <w:rsid w:val="00FE2370"/>
    <w:rsid w:val="00FE24E2"/>
    <w:rsid w:val="00FE3E3E"/>
    <w:rsid w:val="00FE6591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4EC"/>
  </w:style>
  <w:style w:type="paragraph" w:styleId="1">
    <w:name w:val="heading 1"/>
    <w:basedOn w:val="a"/>
    <w:link w:val="10"/>
    <w:uiPriority w:val="9"/>
    <w:qFormat/>
    <w:rsid w:val="00A9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4EA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9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94EA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4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E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94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94EAD"/>
  </w:style>
  <w:style w:type="paragraph" w:styleId="a9">
    <w:name w:val="footer"/>
    <w:basedOn w:val="a"/>
    <w:link w:val="aa"/>
    <w:uiPriority w:val="99"/>
    <w:semiHidden/>
    <w:unhideWhenUsed/>
    <w:rsid w:val="00A94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94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650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7130">
                      <w:marLeft w:val="0"/>
                      <w:marRight w:val="0"/>
                      <w:marTop w:val="0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8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31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89071">
          <w:marLeft w:val="3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3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5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241819">
                      <w:marLeft w:val="0"/>
                      <w:marRight w:val="0"/>
                      <w:marTop w:val="12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9665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87694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0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20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Шевченко</dc:creator>
  <cp:keywords/>
  <dc:description/>
  <cp:lastModifiedBy>Admin</cp:lastModifiedBy>
  <cp:revision>4</cp:revision>
  <cp:lastPrinted>2023-07-12T10:07:00Z</cp:lastPrinted>
  <dcterms:created xsi:type="dcterms:W3CDTF">2023-07-10T08:24:00Z</dcterms:created>
  <dcterms:modified xsi:type="dcterms:W3CDTF">2023-07-12T10:08:00Z</dcterms:modified>
</cp:coreProperties>
</file>